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ook w:val="04A0"/>
      </w:tblPr>
      <w:tblGrid>
        <w:gridCol w:w="1076"/>
        <w:gridCol w:w="1230"/>
        <w:gridCol w:w="948"/>
        <w:gridCol w:w="1557"/>
        <w:gridCol w:w="1964"/>
      </w:tblGrid>
      <w:tr w:rsidR="00CE7068" w:rsidRPr="00B72FAD" w:rsidTr="00B72FAD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Ocjena drugi kolokvij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0035207490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Arih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0035203598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Sara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Bešić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0035203689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Biškup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0035204602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Brumen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0035205748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Car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0035205090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Čolak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0035199255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Čondić</w:t>
            </w:r>
            <w:proofErr w:type="spellEnd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Galiničić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0035201070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Bariša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Doko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0035199650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Anja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Đenadija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0035206883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Dario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Gorupić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0035203605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Grd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0035203925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Grgić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0035206472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Grgurić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0035203876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Heski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0035201819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0035202153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Ivančić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0035205480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Ivančić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0035206014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Kapac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0035203738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Kasumović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0035207784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Korman</w:t>
            </w:r>
            <w:proofErr w:type="spellEnd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Pribanić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0035205727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0035204761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Kožić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0035206899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Krog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0035206696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Lehki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0035203743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Levanić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9996001881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Levatić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0035207667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Macan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0035205230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Mačvanin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0035204100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Marijić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0035205204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Antun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Martinović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0035206537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Medić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0035204142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Munta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0035207048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Novaković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0035207032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Perović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0035206105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Pešić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0035205909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Piličić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0035208087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Pintarić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0035206953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Predovan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0035205774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Princip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0035205181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Juro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Puškarić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0035204212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Branimir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Rajčić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0035206126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Ranogajec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0035207069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Ruk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0035205683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Rzounek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0035207422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0035207139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Stefanović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0035205225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Vjeran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Stunja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0035207102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Šeper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0035208024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Šestan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0035207651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Štefan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0035203610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Trumbić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0035205449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Turkalj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0035200580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Udovičić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0035207144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Ugrešić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0035205108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Denis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0035205288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Višnić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0035206077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Vresk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0035205657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Amin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Yasin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1191231542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Zvekić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CE7068" w:rsidRPr="00B72FAD" w:rsidTr="00B72FAD">
        <w:trPr>
          <w:trHeight w:val="3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5706E7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0035206680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72FA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Žulj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E7068" w:rsidRPr="00B72FAD" w:rsidRDefault="00CE7068" w:rsidP="00B72FA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</w:tbl>
    <w:p w:rsidR="0049724D" w:rsidRDefault="0049724D"/>
    <w:sectPr w:rsidR="0049724D" w:rsidSect="00B72F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35" w:rsidRDefault="00660635" w:rsidP="00CE7068">
      <w:pPr>
        <w:spacing w:after="0" w:line="240" w:lineRule="auto"/>
      </w:pPr>
      <w:r>
        <w:separator/>
      </w:r>
    </w:p>
  </w:endnote>
  <w:endnote w:type="continuationSeparator" w:id="0">
    <w:p w:rsidR="00660635" w:rsidRDefault="00660635" w:rsidP="00CE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35" w:rsidRDefault="00660635" w:rsidP="00CE7068">
      <w:pPr>
        <w:spacing w:after="0" w:line="240" w:lineRule="auto"/>
      </w:pPr>
      <w:r>
        <w:separator/>
      </w:r>
    </w:p>
  </w:footnote>
  <w:footnote w:type="continuationSeparator" w:id="0">
    <w:p w:rsidR="00660635" w:rsidRDefault="00660635" w:rsidP="00CE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068" w:rsidRPr="00C0010F" w:rsidRDefault="00CE7068" w:rsidP="00CE7068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hr-HR"/>
      </w:rPr>
    </w:pPr>
    <w:r w:rsidRPr="00C0010F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hr-HR"/>
      </w:rPr>
      <w:t>Oblikovanje deformiranjem i obrada odvajanjem</w:t>
    </w:r>
  </w:p>
  <w:p w:rsidR="00CE7068" w:rsidRDefault="00CE7068" w:rsidP="00CE7068">
    <w:pPr>
      <w:spacing w:after="0" w:line="240" w:lineRule="auto"/>
      <w:rPr>
        <w:rFonts w:ascii="Times New Roman" w:eastAsia="Times New Roman" w:hAnsi="Times New Roman" w:cs="Times New Roman"/>
        <w:bCs/>
        <w:color w:val="000000"/>
        <w:sz w:val="28"/>
        <w:szCs w:val="28"/>
        <w:lang w:eastAsia="hr-HR"/>
      </w:rPr>
    </w:pPr>
    <w:r>
      <w:rPr>
        <w:rFonts w:ascii="Times New Roman" w:eastAsia="Times New Roman" w:hAnsi="Times New Roman" w:cs="Times New Roman"/>
        <w:bCs/>
        <w:color w:val="000000"/>
        <w:sz w:val="28"/>
        <w:szCs w:val="28"/>
        <w:lang w:eastAsia="hr-HR"/>
      </w:rPr>
      <w:t xml:space="preserve">Drugi kolokvij – Oblikovanje deformiranjem </w:t>
    </w:r>
  </w:p>
  <w:p w:rsidR="00CE7068" w:rsidRDefault="00CE7068" w:rsidP="00CE7068">
    <w:pPr>
      <w:pStyle w:val="Zaglavlje"/>
    </w:pPr>
    <w:r>
      <w:rPr>
        <w:rFonts w:ascii="Times New Roman" w:eastAsia="Times New Roman" w:hAnsi="Times New Roman" w:cs="Times New Roman"/>
        <w:bCs/>
        <w:color w:val="000000"/>
        <w:sz w:val="28"/>
        <w:szCs w:val="28"/>
        <w:lang w:eastAsia="hr-HR"/>
      </w:rPr>
      <w:t>12.06.2017.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2FAD"/>
    <w:rsid w:val="00011B7A"/>
    <w:rsid w:val="000B3011"/>
    <w:rsid w:val="001466E0"/>
    <w:rsid w:val="0036200C"/>
    <w:rsid w:val="003D3FB8"/>
    <w:rsid w:val="0049724D"/>
    <w:rsid w:val="005706E7"/>
    <w:rsid w:val="00660635"/>
    <w:rsid w:val="006E60EF"/>
    <w:rsid w:val="006F11AB"/>
    <w:rsid w:val="007F7C0F"/>
    <w:rsid w:val="00A34A61"/>
    <w:rsid w:val="00B72FAD"/>
    <w:rsid w:val="00C0010F"/>
    <w:rsid w:val="00CE7068"/>
    <w:rsid w:val="00CE7656"/>
    <w:rsid w:val="00E9416D"/>
    <w:rsid w:val="00EF730F"/>
    <w:rsid w:val="00F5025F"/>
    <w:rsid w:val="00F9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E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7068"/>
  </w:style>
  <w:style w:type="paragraph" w:styleId="Podnoje">
    <w:name w:val="footer"/>
    <w:basedOn w:val="Normal"/>
    <w:link w:val="PodnojeChar"/>
    <w:uiPriority w:val="99"/>
    <w:semiHidden/>
    <w:unhideWhenUsed/>
    <w:rsid w:val="00CE7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7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4</cp:revision>
  <dcterms:created xsi:type="dcterms:W3CDTF">2017-06-14T11:17:00Z</dcterms:created>
  <dcterms:modified xsi:type="dcterms:W3CDTF">2017-06-14T11:21:00Z</dcterms:modified>
</cp:coreProperties>
</file>